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24BA" w14:textId="3C5F50CF" w:rsidR="00590531" w:rsidRDefault="00D77CC8" w:rsidP="00D77CC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ABEC1E" wp14:editId="1F5B3B1E">
            <wp:extent cx="1744980" cy="1348444"/>
            <wp:effectExtent l="0" t="0" r="7620" b="0"/>
            <wp:docPr id="293323916" name="Picture 2" descr="A green and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23916" name="Picture 2" descr="A green and red sign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302" cy="136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E254" w14:textId="428B2E60" w:rsidR="00E949EB" w:rsidRDefault="003D09F0" w:rsidP="003D09F0">
      <w:pPr>
        <w:jc w:val="center"/>
        <w:rPr>
          <w:b/>
          <w:bCs/>
          <w:sz w:val="32"/>
          <w:szCs w:val="32"/>
        </w:rPr>
      </w:pPr>
      <w:r w:rsidRPr="003D09F0">
        <w:rPr>
          <w:b/>
          <w:bCs/>
          <w:sz w:val="32"/>
          <w:szCs w:val="32"/>
        </w:rPr>
        <w:t>D</w:t>
      </w:r>
      <w:r w:rsidR="00590531" w:rsidRPr="003D09F0">
        <w:rPr>
          <w:b/>
          <w:bCs/>
          <w:sz w:val="32"/>
          <w:szCs w:val="32"/>
        </w:rPr>
        <w:t>ickens of a Bed Race Rules 2024</w:t>
      </w:r>
    </w:p>
    <w:p w14:paraId="22662189" w14:textId="3091DC8D" w:rsidR="003D09F0" w:rsidRPr="00571D5F" w:rsidRDefault="00503B60" w:rsidP="003D09F0">
      <w:pPr>
        <w:rPr>
          <w:sz w:val="28"/>
          <w:szCs w:val="28"/>
        </w:rPr>
      </w:pPr>
      <w:r w:rsidRPr="00571D5F">
        <w:rPr>
          <w:sz w:val="28"/>
          <w:szCs w:val="28"/>
        </w:rPr>
        <w:t xml:space="preserve">Bed races are intended to be fun. Teams are encouraged to decorate their beds in the Christmas Theme and dress in the theme as </w:t>
      </w:r>
      <w:r w:rsidR="000E0561" w:rsidRPr="00571D5F">
        <w:rPr>
          <w:sz w:val="28"/>
          <w:szCs w:val="28"/>
        </w:rPr>
        <w:t>appropriate for a family audience.</w:t>
      </w:r>
    </w:p>
    <w:p w14:paraId="75D4F6EA" w14:textId="4BDA39E5" w:rsidR="000E0561" w:rsidRPr="00571D5F" w:rsidRDefault="000E0561" w:rsidP="003D09F0">
      <w:pPr>
        <w:rPr>
          <w:sz w:val="28"/>
          <w:szCs w:val="28"/>
        </w:rPr>
      </w:pPr>
      <w:r w:rsidRPr="00571D5F">
        <w:rPr>
          <w:sz w:val="28"/>
          <w:szCs w:val="28"/>
        </w:rPr>
        <w:t xml:space="preserve">*The race will take place on Saturday, December 7, </w:t>
      </w:r>
      <w:proofErr w:type="gramStart"/>
      <w:r w:rsidRPr="00571D5F">
        <w:rPr>
          <w:sz w:val="28"/>
          <w:szCs w:val="28"/>
        </w:rPr>
        <w:t>2024</w:t>
      </w:r>
      <w:proofErr w:type="gramEnd"/>
      <w:r w:rsidRPr="00571D5F">
        <w:rPr>
          <w:sz w:val="28"/>
          <w:szCs w:val="28"/>
        </w:rPr>
        <w:t xml:space="preserve"> in the parking </w:t>
      </w:r>
      <w:proofErr w:type="spellStart"/>
      <w:r w:rsidRPr="00571D5F">
        <w:rPr>
          <w:sz w:val="28"/>
          <w:szCs w:val="28"/>
        </w:rPr>
        <w:t>loit</w:t>
      </w:r>
      <w:proofErr w:type="spellEnd"/>
      <w:r w:rsidRPr="00571D5F">
        <w:rPr>
          <w:sz w:val="28"/>
          <w:szCs w:val="28"/>
        </w:rPr>
        <w:t xml:space="preserve"> of the First Baptist Church in Llano on the Berry Street side.</w:t>
      </w:r>
    </w:p>
    <w:p w14:paraId="2CFE6494" w14:textId="7AF69EB9" w:rsidR="000E0561" w:rsidRPr="00571D5F" w:rsidRDefault="000E0561" w:rsidP="003D09F0">
      <w:pPr>
        <w:rPr>
          <w:sz w:val="28"/>
          <w:szCs w:val="28"/>
        </w:rPr>
      </w:pPr>
      <w:r w:rsidRPr="00571D5F">
        <w:rPr>
          <w:sz w:val="28"/>
          <w:szCs w:val="28"/>
        </w:rPr>
        <w:t>*Line up at 3:00pm in the First Baptist Church parking lot on Berry Street. The race begins at 3:30pm</w:t>
      </w:r>
    </w:p>
    <w:p w14:paraId="12102F48" w14:textId="77777777" w:rsidR="00B659C0" w:rsidRDefault="000E0561" w:rsidP="003D09F0">
      <w:pPr>
        <w:rPr>
          <w:sz w:val="28"/>
          <w:szCs w:val="28"/>
        </w:rPr>
      </w:pPr>
      <w:r w:rsidRPr="00571D5F">
        <w:rPr>
          <w:sz w:val="28"/>
          <w:szCs w:val="28"/>
        </w:rPr>
        <w:t>*Teams will register and sign waivers no later than NOVEMBER 20, 2024. Mail waivers, registration form</w:t>
      </w:r>
      <w:r w:rsidR="00C95C5C" w:rsidRPr="00571D5F">
        <w:rPr>
          <w:sz w:val="28"/>
          <w:szCs w:val="28"/>
        </w:rPr>
        <w:t>, and entry fee (check) to</w:t>
      </w:r>
      <w:r w:rsidR="00B659C0">
        <w:rPr>
          <w:sz w:val="28"/>
          <w:szCs w:val="28"/>
        </w:rPr>
        <w:t>:</w:t>
      </w:r>
    </w:p>
    <w:p w14:paraId="0643BE46" w14:textId="3F1B36C0" w:rsidR="000E0561" w:rsidRPr="00B659C0" w:rsidRDefault="00C95C5C" w:rsidP="003D09F0">
      <w:pPr>
        <w:rPr>
          <w:b/>
          <w:bCs/>
          <w:sz w:val="28"/>
          <w:szCs w:val="28"/>
        </w:rPr>
      </w:pPr>
      <w:r w:rsidRPr="00B659C0">
        <w:rPr>
          <w:b/>
          <w:bCs/>
          <w:sz w:val="28"/>
          <w:szCs w:val="28"/>
        </w:rPr>
        <w:t xml:space="preserve"> A Dickens of a Christmas in Llano    508 E. Sandstone Street   Llano, Tx 78643</w:t>
      </w:r>
    </w:p>
    <w:p w14:paraId="199ADEA8" w14:textId="589B3F19" w:rsidR="00C95C5C" w:rsidRPr="00571D5F" w:rsidRDefault="00C95C5C" w:rsidP="003D09F0">
      <w:pPr>
        <w:rPr>
          <w:sz w:val="28"/>
          <w:szCs w:val="28"/>
        </w:rPr>
      </w:pPr>
      <w:r w:rsidRPr="00571D5F">
        <w:rPr>
          <w:sz w:val="28"/>
          <w:szCs w:val="28"/>
        </w:rPr>
        <w:t>* Entry fee per team: $50 for adult team and $30 for youth teams grades 6-12</w:t>
      </w:r>
    </w:p>
    <w:p w14:paraId="171D9F2F" w14:textId="37A4874F" w:rsidR="00C95C5C" w:rsidRPr="00571D5F" w:rsidRDefault="00C95C5C" w:rsidP="003D09F0">
      <w:pPr>
        <w:rPr>
          <w:sz w:val="28"/>
          <w:szCs w:val="28"/>
        </w:rPr>
      </w:pPr>
      <w:r w:rsidRPr="00571D5F">
        <w:rPr>
          <w:sz w:val="28"/>
          <w:szCs w:val="28"/>
        </w:rPr>
        <w:t>* Teams will consist of 3 members. Two pushers and One rider. Protective head gear is encouraged for the rider.</w:t>
      </w:r>
    </w:p>
    <w:p w14:paraId="7EC1C6EA" w14:textId="0652F5B9" w:rsidR="00C95C5C" w:rsidRPr="00571D5F" w:rsidRDefault="00C95C5C" w:rsidP="003D09F0">
      <w:pPr>
        <w:rPr>
          <w:sz w:val="28"/>
          <w:szCs w:val="28"/>
        </w:rPr>
      </w:pPr>
      <w:r w:rsidRPr="00571D5F">
        <w:rPr>
          <w:sz w:val="28"/>
          <w:szCs w:val="28"/>
        </w:rPr>
        <w:t>* Beds must be no larger than 40”x80” made of wood or metal. No part of the bed can be higher than 6 feet. All pushers must have a clear line of sight to the raceway.</w:t>
      </w:r>
    </w:p>
    <w:p w14:paraId="7B2675A1" w14:textId="56A16551" w:rsidR="00C95C5C" w:rsidRPr="00571D5F" w:rsidRDefault="00C95C5C" w:rsidP="003D09F0">
      <w:pPr>
        <w:rPr>
          <w:sz w:val="28"/>
          <w:szCs w:val="28"/>
        </w:rPr>
      </w:pPr>
      <w:r w:rsidRPr="00571D5F">
        <w:rPr>
          <w:sz w:val="28"/>
          <w:szCs w:val="28"/>
        </w:rPr>
        <w:t>* Beds must have a mattress of any kind.</w:t>
      </w:r>
    </w:p>
    <w:p w14:paraId="335AD1D6" w14:textId="3BB7522F" w:rsidR="00C95C5C" w:rsidRPr="00571D5F" w:rsidRDefault="00C95C5C" w:rsidP="003D09F0">
      <w:pPr>
        <w:rPr>
          <w:sz w:val="28"/>
          <w:szCs w:val="28"/>
        </w:rPr>
      </w:pPr>
      <w:r w:rsidRPr="00571D5F">
        <w:rPr>
          <w:sz w:val="28"/>
          <w:szCs w:val="28"/>
        </w:rPr>
        <w:t>* Push bars or handles are recommended but they must not extend more than 16 inches outside the bed frame. They must be designed for safety without sharp or jagged edges.</w:t>
      </w:r>
    </w:p>
    <w:p w14:paraId="4F7B8481" w14:textId="41024C53" w:rsidR="00C95C5C" w:rsidRPr="00571D5F" w:rsidRDefault="00C95C5C" w:rsidP="003D09F0">
      <w:pPr>
        <w:rPr>
          <w:sz w:val="28"/>
          <w:szCs w:val="28"/>
        </w:rPr>
      </w:pPr>
      <w:r w:rsidRPr="00571D5F">
        <w:rPr>
          <w:sz w:val="28"/>
          <w:szCs w:val="28"/>
        </w:rPr>
        <w:t xml:space="preserve">*The bed must have 4 wheels (4 inches in diameter minimum). All four wheels must have contact with the ground at the finish line. All </w:t>
      </w:r>
      <w:r w:rsidR="00524DD0" w:rsidRPr="00571D5F">
        <w:rPr>
          <w:sz w:val="28"/>
          <w:szCs w:val="28"/>
        </w:rPr>
        <w:t>wheels must</w:t>
      </w:r>
      <w:r w:rsidRPr="00571D5F">
        <w:rPr>
          <w:sz w:val="28"/>
          <w:szCs w:val="28"/>
        </w:rPr>
        <w:t xml:space="preserve"> be load-bearing but do not have to be the same size.</w:t>
      </w:r>
    </w:p>
    <w:p w14:paraId="227BB178" w14:textId="3568C988" w:rsidR="00524DD0" w:rsidRPr="00571D5F" w:rsidRDefault="00524DD0" w:rsidP="003D09F0">
      <w:pPr>
        <w:rPr>
          <w:sz w:val="28"/>
          <w:szCs w:val="28"/>
        </w:rPr>
      </w:pPr>
      <w:r w:rsidRPr="00571D5F">
        <w:rPr>
          <w:sz w:val="28"/>
          <w:szCs w:val="28"/>
        </w:rPr>
        <w:t>*No bed may have a motorized or mechanical means of motion. All means of motion are limited to race-team members.</w:t>
      </w:r>
    </w:p>
    <w:p w14:paraId="264531B1" w14:textId="6F245A14" w:rsidR="00524DD0" w:rsidRPr="00571D5F" w:rsidRDefault="00524DD0" w:rsidP="003D09F0">
      <w:pPr>
        <w:rPr>
          <w:sz w:val="28"/>
          <w:szCs w:val="28"/>
        </w:rPr>
      </w:pPr>
      <w:r w:rsidRPr="00571D5F">
        <w:rPr>
          <w:sz w:val="28"/>
          <w:szCs w:val="28"/>
        </w:rPr>
        <w:t xml:space="preserve">* Teams race the track one team at a time. The team with the best </w:t>
      </w:r>
      <w:proofErr w:type="gramStart"/>
      <w:r w:rsidRPr="00571D5F">
        <w:rPr>
          <w:sz w:val="28"/>
          <w:szCs w:val="28"/>
        </w:rPr>
        <w:t>time,</w:t>
      </w:r>
      <w:proofErr w:type="gramEnd"/>
      <w:r w:rsidRPr="00571D5F">
        <w:rPr>
          <w:sz w:val="28"/>
          <w:szCs w:val="28"/>
        </w:rPr>
        <w:t xml:space="preserve"> wins.</w:t>
      </w:r>
    </w:p>
    <w:p w14:paraId="0C5581EB" w14:textId="57DD1BEE" w:rsidR="00524DD0" w:rsidRPr="00571D5F" w:rsidRDefault="00524DD0" w:rsidP="003D09F0">
      <w:pPr>
        <w:rPr>
          <w:sz w:val="28"/>
          <w:szCs w:val="28"/>
        </w:rPr>
      </w:pPr>
      <w:r w:rsidRPr="00571D5F">
        <w:rPr>
          <w:sz w:val="28"/>
          <w:szCs w:val="28"/>
        </w:rPr>
        <w:t>* Monetary prizes will be awarded for the best decorated bed and for the fastest winning team in each category.</w:t>
      </w:r>
    </w:p>
    <w:sectPr w:rsidR="00524DD0" w:rsidRPr="00571D5F" w:rsidSect="00D77C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3D"/>
    <w:rsid w:val="000E0561"/>
    <w:rsid w:val="003D09F0"/>
    <w:rsid w:val="00503B60"/>
    <w:rsid w:val="00524DD0"/>
    <w:rsid w:val="00571D5F"/>
    <w:rsid w:val="00590531"/>
    <w:rsid w:val="0078737E"/>
    <w:rsid w:val="008B273D"/>
    <w:rsid w:val="00B659C0"/>
    <w:rsid w:val="00BD32F5"/>
    <w:rsid w:val="00C51470"/>
    <w:rsid w:val="00C95C5C"/>
    <w:rsid w:val="00D77CC8"/>
    <w:rsid w:val="00E9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E6AA"/>
  <w15:chartTrackingRefBased/>
  <w15:docId w15:val="{575042B6-2DE3-44A4-8F48-24CEF74B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Joleigh Ares</dc:creator>
  <cp:keywords/>
  <dc:description/>
  <cp:lastModifiedBy>Joleigh Ares</cp:lastModifiedBy>
  <cp:revision>3</cp:revision>
  <cp:lastPrinted>2024-09-10T02:25:00Z</cp:lastPrinted>
  <dcterms:created xsi:type="dcterms:W3CDTF">2024-09-10T02:25:00Z</dcterms:created>
  <dcterms:modified xsi:type="dcterms:W3CDTF">2024-09-10T02:26:00Z</dcterms:modified>
</cp:coreProperties>
</file>